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A4D154" w14:textId="340B7112" w:rsidR="00AA765F" w:rsidRPr="00574D46" w:rsidRDefault="00AA765F" w:rsidP="00AA765F">
      <w:pPr>
        <w:jc w:val="center"/>
        <w:outlineLvl w:val="0"/>
        <w:rPr>
          <w:rFonts w:ascii="Comic Sans MS" w:hAnsi="Comic Sans MS" w:cs="Arial"/>
          <w:b/>
          <w:color w:val="008000"/>
          <w:sz w:val="36"/>
          <w:szCs w:val="36"/>
        </w:rPr>
      </w:pPr>
      <w:r w:rsidRPr="00574D46">
        <w:rPr>
          <w:rFonts w:ascii="Comic Sans MS" w:hAnsi="Comic Sans MS" w:cs="Arial"/>
          <w:b/>
          <w:color w:val="008000"/>
          <w:sz w:val="36"/>
          <w:szCs w:val="36"/>
        </w:rPr>
        <w:t>East Budleigh Community Shop Annual Report</w:t>
      </w:r>
      <w:r w:rsidR="00574D46">
        <w:rPr>
          <w:rFonts w:ascii="Comic Sans MS" w:hAnsi="Comic Sans MS" w:cs="Arial"/>
          <w:b/>
          <w:color w:val="008000"/>
          <w:sz w:val="36"/>
          <w:szCs w:val="36"/>
        </w:rPr>
        <w:t xml:space="preserve"> 2023/24</w:t>
      </w:r>
    </w:p>
    <w:p w14:paraId="69FF73FB" w14:textId="77777777" w:rsidR="00AA765F" w:rsidRPr="00037343" w:rsidRDefault="00AA765F" w:rsidP="00AA765F">
      <w:pPr>
        <w:pStyle w:val="ecxmsonormal"/>
        <w:spacing w:after="0"/>
        <w:rPr>
          <w:rFonts w:ascii="Calibri" w:hAnsi="Calibri" w:cs="Segoe UI"/>
          <w:color w:val="000000"/>
          <w:sz w:val="2"/>
          <w:szCs w:val="20"/>
        </w:rPr>
      </w:pPr>
    </w:p>
    <w:p w14:paraId="03C4CE96" w14:textId="35F852B9" w:rsidR="002235C2" w:rsidRDefault="002235C2" w:rsidP="009469B5">
      <w:pPr>
        <w:jc w:val="both"/>
      </w:pPr>
      <w:r>
        <w:t>Last year we made a small profit   £3</w:t>
      </w:r>
      <w:r w:rsidR="009469B5">
        <w:t>,</w:t>
      </w:r>
      <w:r>
        <w:t>607 (2023 Loss £4</w:t>
      </w:r>
      <w:r w:rsidR="009469B5">
        <w:t>,</w:t>
      </w:r>
      <w:r>
        <w:t>217) and our turnover was £280,000 (2023 £277</w:t>
      </w:r>
      <w:r w:rsidR="009469B5">
        <w:t>,</w:t>
      </w:r>
      <w:r>
        <w:t>732). At the year end</w:t>
      </w:r>
      <w:r w:rsidR="00BE234A">
        <w:t>,</w:t>
      </w:r>
      <w:r>
        <w:t xml:space="preserve"> our cash reserves were £35</w:t>
      </w:r>
      <w:r w:rsidR="009469B5">
        <w:t>,</w:t>
      </w:r>
      <w:r>
        <w:t>951.</w:t>
      </w:r>
      <w:r w:rsidR="00E2566A">
        <w:t xml:space="preserve"> We purchased a new f</w:t>
      </w:r>
      <w:r w:rsidR="00E2566A" w:rsidRPr="00E2566A">
        <w:t xml:space="preserve">reezer </w:t>
      </w:r>
      <w:proofErr w:type="gramStart"/>
      <w:r w:rsidR="00E2566A" w:rsidRPr="00E2566A">
        <w:t>during the course of</w:t>
      </w:r>
      <w:proofErr w:type="gramEnd"/>
      <w:r w:rsidR="00E2566A" w:rsidRPr="00E2566A">
        <w:t xml:space="preserve"> the year, but apart from that there was very little capital expenditure.</w:t>
      </w:r>
    </w:p>
    <w:p w14:paraId="67ACFA88" w14:textId="19B17139" w:rsidR="006D4995" w:rsidRDefault="006D4995" w:rsidP="009469B5">
      <w:pPr>
        <w:jc w:val="both"/>
      </w:pPr>
      <w:r>
        <w:t xml:space="preserve">During the year we were under </w:t>
      </w:r>
      <w:r w:rsidR="0070590A">
        <w:t>continued pressure</w:t>
      </w:r>
      <w:r>
        <w:t xml:space="preserve"> from rising costs </w:t>
      </w:r>
      <w:r w:rsidR="00F515BD">
        <w:t xml:space="preserve">and our turnover was falling which left us </w:t>
      </w:r>
      <w:r>
        <w:t>facing a loss for the year</w:t>
      </w:r>
      <w:r w:rsidR="0070590A">
        <w:t>.</w:t>
      </w:r>
      <w:r>
        <w:t xml:space="preserve"> </w:t>
      </w:r>
      <w:r w:rsidR="00F515BD">
        <w:t xml:space="preserve"> We reluctantly had to increase prices which is why our gross profit </w:t>
      </w:r>
      <w:r w:rsidR="00BE234A">
        <w:t>(£</w:t>
      </w:r>
      <w:proofErr w:type="gramStart"/>
      <w:r w:rsidR="00BE234A">
        <w:t>56</w:t>
      </w:r>
      <w:r w:rsidR="009469B5">
        <w:t>,</w:t>
      </w:r>
      <w:r w:rsidR="00BE234A">
        <w:t>521)</w:t>
      </w:r>
      <w:r w:rsidR="00F515BD">
        <w:t>is</w:t>
      </w:r>
      <w:proofErr w:type="gramEnd"/>
      <w:r w:rsidR="00F515BD">
        <w:t xml:space="preserve"> significantly higher than last year</w:t>
      </w:r>
      <w:r w:rsidR="00BE234A">
        <w:t xml:space="preserve"> (£43</w:t>
      </w:r>
      <w:r w:rsidR="009469B5">
        <w:t>,</w:t>
      </w:r>
      <w:r w:rsidR="00BE234A">
        <w:t>996)</w:t>
      </w:r>
      <w:r w:rsidR="00F515BD">
        <w:t>.</w:t>
      </w:r>
      <w:r w:rsidR="00BE234A">
        <w:t xml:space="preserve"> </w:t>
      </w:r>
      <w:proofErr w:type="gramStart"/>
      <w:r w:rsidR="00BE234A">
        <w:t>Half way</w:t>
      </w:r>
      <w:proofErr w:type="gramEnd"/>
      <w:r w:rsidR="00BE234A">
        <w:t xml:space="preserve"> through the year we were looking at a significant loss so w</w:t>
      </w:r>
      <w:r>
        <w:t>e asked if people could support the shop by spending a little bit more</w:t>
      </w:r>
      <w:r w:rsidR="00BE234A">
        <w:t>.</w:t>
      </w:r>
      <w:r>
        <w:t xml:space="preserve"> </w:t>
      </w:r>
      <w:r w:rsidR="009469B5">
        <w:t xml:space="preserve"> </w:t>
      </w:r>
      <w:r w:rsidR="00BE234A">
        <w:t>T</w:t>
      </w:r>
      <w:r>
        <w:t>here was a good response which means that we ended the year with a small surplus</w:t>
      </w:r>
      <w:r w:rsidR="00F515BD">
        <w:t xml:space="preserve">. </w:t>
      </w:r>
      <w:r w:rsidR="009469B5">
        <w:t xml:space="preserve"> </w:t>
      </w:r>
      <w:r>
        <w:t xml:space="preserve">Every little </w:t>
      </w:r>
      <w:proofErr w:type="gramStart"/>
      <w:r>
        <w:t>helps</w:t>
      </w:r>
      <w:proofErr w:type="gramEnd"/>
      <w:r>
        <w:t xml:space="preserve"> and a lot of littles make a significant difference to </w:t>
      </w:r>
      <w:r w:rsidR="009469B5">
        <w:t xml:space="preserve">the </w:t>
      </w:r>
      <w:r>
        <w:t>future viability of the shop.</w:t>
      </w:r>
      <w:r w:rsidR="00421CF2">
        <w:t xml:space="preserve"> </w:t>
      </w:r>
      <w:r w:rsidR="009469B5">
        <w:t xml:space="preserve"> </w:t>
      </w:r>
      <w:proofErr w:type="gramStart"/>
      <w:r w:rsidR="00421CF2">
        <w:t>So</w:t>
      </w:r>
      <w:proofErr w:type="gramEnd"/>
      <w:r w:rsidR="00421CF2">
        <w:t xml:space="preserve"> a big thank you to all our customers who continue to support us.</w:t>
      </w:r>
    </w:p>
    <w:p w14:paraId="458B5B35" w14:textId="254697C5" w:rsidR="00BE234A" w:rsidRDefault="0070590A" w:rsidP="00A76743">
      <w:r>
        <w:t xml:space="preserve">Unfortunately, the changes </w:t>
      </w:r>
      <w:r w:rsidR="008B5134">
        <w:t xml:space="preserve">in </w:t>
      </w:r>
      <w:r>
        <w:t>the budget will put significant additional costs on the business.</w:t>
      </w:r>
      <w:r w:rsidR="009469B5">
        <w:t xml:space="preserve"> </w:t>
      </w:r>
      <w:r>
        <w:t xml:space="preserve"> So once again we will need to increase turnover or increase prices to stand still.</w:t>
      </w:r>
      <w:r w:rsidR="00F97EEB">
        <w:t xml:space="preserve">  Hopefully, our loyal customers will continue to support us which will ensure we have a vibrant village shop at the heart of our community.</w:t>
      </w:r>
    </w:p>
    <w:p w14:paraId="3D5D43B9" w14:textId="17CE1AE9" w:rsidR="0070590A" w:rsidRDefault="00BE234A" w:rsidP="009469B5">
      <w:pPr>
        <w:jc w:val="both"/>
      </w:pPr>
      <w:r w:rsidRPr="00BE234A">
        <w:t>The village shop owes its existence</w:t>
      </w:r>
      <w:r w:rsidR="008369C8">
        <w:t xml:space="preserve"> </w:t>
      </w:r>
      <w:r w:rsidR="008369C8" w:rsidRPr="008369C8">
        <w:t>to all those who work to give such a positive customer experience</w:t>
      </w:r>
      <w:r w:rsidR="008369C8">
        <w:t>,</w:t>
      </w:r>
      <w:r w:rsidR="008369C8" w:rsidRPr="008369C8">
        <w:t xml:space="preserve"> be they permanent staff or volunteers</w:t>
      </w:r>
      <w:r w:rsidR="008369C8">
        <w:t xml:space="preserve">, customer facing or behind the scenes. </w:t>
      </w:r>
      <w:r w:rsidR="008369C8" w:rsidRPr="008369C8">
        <w:t xml:space="preserve">Cash is the lifeblood of any business, </w:t>
      </w:r>
      <w:r w:rsidR="008369C8">
        <w:t>a</w:t>
      </w:r>
      <w:r w:rsidR="008369C8" w:rsidRPr="008369C8">
        <w:t>nd to maintain that we need to sell more than we presently do.</w:t>
      </w:r>
      <w:r w:rsidR="008369C8">
        <w:t xml:space="preserve"> </w:t>
      </w:r>
      <w:r w:rsidR="009469B5">
        <w:t xml:space="preserve"> </w:t>
      </w:r>
      <w:r w:rsidR="008369C8" w:rsidRPr="008369C8">
        <w:t>So once again we will need more customers spending more money</w:t>
      </w:r>
      <w:r w:rsidR="008369C8">
        <w:t xml:space="preserve">. </w:t>
      </w:r>
      <w:r w:rsidR="009469B5">
        <w:t xml:space="preserve"> </w:t>
      </w:r>
      <w:r w:rsidR="008369C8" w:rsidRPr="008369C8">
        <w:t xml:space="preserve">The value of the shop to the community goes way beyond its value as a small business. </w:t>
      </w:r>
      <w:r w:rsidR="008369C8">
        <w:t>Losing the s</w:t>
      </w:r>
      <w:r w:rsidR="008369C8" w:rsidRPr="008369C8">
        <w:t>hop would have a significant impact on the quality of life in o</w:t>
      </w:r>
      <w:r w:rsidR="008369C8">
        <w:t>ur</w:t>
      </w:r>
      <w:r w:rsidR="008369C8" w:rsidRPr="008369C8">
        <w:t xml:space="preserve"> village</w:t>
      </w:r>
      <w:r w:rsidR="008369C8">
        <w:t xml:space="preserve">. </w:t>
      </w:r>
      <w:r w:rsidR="009469B5">
        <w:t xml:space="preserve"> </w:t>
      </w:r>
      <w:r w:rsidR="0079706A" w:rsidRPr="0079706A">
        <w:t>None of us want that to happen.</w:t>
      </w:r>
      <w:r w:rsidR="0079706A">
        <w:t xml:space="preserve"> </w:t>
      </w:r>
      <w:r w:rsidR="009469B5">
        <w:t xml:space="preserve"> </w:t>
      </w:r>
      <w:r w:rsidR="0079706A" w:rsidRPr="0079706A">
        <w:t>If you buy something in the shop that costs a little more th</w:t>
      </w:r>
      <w:r w:rsidR="0079706A">
        <w:t>a</w:t>
      </w:r>
      <w:r w:rsidR="0079706A" w:rsidRPr="0079706A">
        <w:t>n the supermarket, think of it as an investment in your community.</w:t>
      </w:r>
      <w:r w:rsidR="0079706A">
        <w:t xml:space="preserve">  Talk to your neighbours and try and win their support.</w:t>
      </w:r>
    </w:p>
    <w:p w14:paraId="1F52A9B2" w14:textId="6B9F8C0B" w:rsidR="00E2566A" w:rsidRDefault="0079706A" w:rsidP="009469B5">
      <w:pPr>
        <w:jc w:val="both"/>
      </w:pPr>
      <w:r w:rsidRPr="0079706A">
        <w:t xml:space="preserve">As always, a big thank you to our </w:t>
      </w:r>
      <w:r w:rsidR="007E0FEF">
        <w:t xml:space="preserve">hard working </w:t>
      </w:r>
      <w:r w:rsidRPr="0079706A">
        <w:t xml:space="preserve">and dedicated management team who have done a wonderful job steering </w:t>
      </w:r>
      <w:r>
        <w:t>our</w:t>
      </w:r>
      <w:r w:rsidRPr="0079706A">
        <w:t xml:space="preserve"> little ship through some </w:t>
      </w:r>
      <w:proofErr w:type="gramStart"/>
      <w:r w:rsidRPr="0079706A">
        <w:t>fairly troubled</w:t>
      </w:r>
      <w:proofErr w:type="gramEnd"/>
      <w:r w:rsidRPr="0079706A">
        <w:t xml:space="preserve"> waters.</w:t>
      </w:r>
      <w:r>
        <w:t xml:space="preserve">  </w:t>
      </w:r>
      <w:r w:rsidRPr="0079706A">
        <w:t xml:space="preserve">We couldn't manage without them. </w:t>
      </w:r>
      <w:r w:rsidR="009469B5">
        <w:t xml:space="preserve"> </w:t>
      </w:r>
      <w:r w:rsidRPr="0079706A">
        <w:t>And yet, we're going to have to. A</w:t>
      </w:r>
      <w:r>
        <w:t>nne</w:t>
      </w:r>
      <w:r w:rsidRPr="0079706A">
        <w:t xml:space="preserve"> has indicated that she wishes to retire in July and Mel is planning to retire in March next year.</w:t>
      </w:r>
      <w:r>
        <w:t xml:space="preserve"> </w:t>
      </w:r>
      <w:r w:rsidR="009469B5">
        <w:t xml:space="preserve"> </w:t>
      </w:r>
      <w:r w:rsidRPr="0079706A">
        <w:t>Fortunately, they have been consider</w:t>
      </w:r>
      <w:r>
        <w:t>ate</w:t>
      </w:r>
      <w:r w:rsidRPr="0079706A">
        <w:t xml:space="preserve"> enough </w:t>
      </w:r>
      <w:r>
        <w:t>t</w:t>
      </w:r>
      <w:r w:rsidRPr="0079706A">
        <w:t xml:space="preserve">o give us plenty of </w:t>
      </w:r>
      <w:proofErr w:type="gramStart"/>
      <w:r w:rsidRPr="0079706A">
        <w:t>notice</w:t>
      </w:r>
      <w:proofErr w:type="gramEnd"/>
      <w:r w:rsidRPr="0079706A">
        <w:t xml:space="preserve"> so we have time to plan for their replacement. I'm extremely grateful for the hard work, dedication, commitment, and service that they have given as part of the management team. They will both be greatly missed</w:t>
      </w:r>
      <w:r w:rsidR="00E2566A">
        <w:t xml:space="preserve"> a</w:t>
      </w:r>
      <w:r w:rsidR="00E2566A" w:rsidRPr="00E2566A">
        <w:t>nd</w:t>
      </w:r>
      <w:r w:rsidR="00E2566A">
        <w:t xml:space="preserve"> </w:t>
      </w:r>
      <w:r w:rsidR="00E2566A" w:rsidRPr="00E2566A">
        <w:t>wish them well in their future retirement.</w:t>
      </w:r>
    </w:p>
    <w:p w14:paraId="2D91F13A" w14:textId="3D8D9A44" w:rsidR="00B406FC" w:rsidRPr="00E2566A" w:rsidRDefault="007136A5" w:rsidP="009469B5">
      <w:pPr>
        <w:jc w:val="both"/>
      </w:pPr>
      <w:r w:rsidRPr="007136A5">
        <w:t>In December we held a community supper which was attended by around 100 people</w:t>
      </w:r>
      <w:r w:rsidR="00B211AB">
        <w:t>.</w:t>
      </w:r>
      <w:r w:rsidR="00B211AB" w:rsidRPr="00B211AB">
        <w:t xml:space="preserve"> </w:t>
      </w:r>
      <w:r w:rsidR="009469B5">
        <w:t xml:space="preserve"> </w:t>
      </w:r>
      <w:r w:rsidR="00914DEE">
        <w:t>A big thankyou to all the</w:t>
      </w:r>
      <w:r w:rsidR="00B211AB" w:rsidRPr="00B211AB">
        <w:t xml:space="preserve"> people </w:t>
      </w:r>
      <w:r w:rsidR="00914DEE">
        <w:t xml:space="preserve">who </w:t>
      </w:r>
      <w:r w:rsidR="00B211AB" w:rsidRPr="00B211AB">
        <w:t>contributed to the success of this event which, I think, was enjoyed by all</w:t>
      </w:r>
      <w:r w:rsidR="00971D2E" w:rsidRPr="00971D2E">
        <w:t xml:space="preserve">. </w:t>
      </w:r>
      <w:r w:rsidR="009469B5">
        <w:t xml:space="preserve"> </w:t>
      </w:r>
      <w:r w:rsidR="00971D2E" w:rsidRPr="00971D2E">
        <w:t>The event raised</w:t>
      </w:r>
      <w:r w:rsidR="00914DEE">
        <w:t xml:space="preserve"> just over</w:t>
      </w:r>
      <w:r w:rsidR="00971D2E" w:rsidRPr="00971D2E">
        <w:t xml:space="preserve"> </w:t>
      </w:r>
      <w:r w:rsidR="00D619C8">
        <w:t>£2</w:t>
      </w:r>
      <w:r w:rsidR="009469B5">
        <w:t>,</w:t>
      </w:r>
      <w:r w:rsidR="00D619C8">
        <w:t>000</w:t>
      </w:r>
      <w:r w:rsidR="00FB4FA2" w:rsidRPr="00FB4FA2">
        <w:t xml:space="preserve"> </w:t>
      </w:r>
      <w:r w:rsidR="00D619C8">
        <w:t>w</w:t>
      </w:r>
      <w:r w:rsidR="00FB4FA2" w:rsidRPr="00FB4FA2">
        <w:t>hich will</w:t>
      </w:r>
      <w:r w:rsidR="00574D46">
        <w:t xml:space="preserve"> help to mitigate the impact of increasing costs</w:t>
      </w:r>
      <w:r w:rsidR="00D619C8" w:rsidRPr="00D619C8">
        <w:t>.</w:t>
      </w:r>
    </w:p>
    <w:p w14:paraId="5061D89D" w14:textId="7B7C4083" w:rsidR="006D4995" w:rsidRDefault="00E2566A" w:rsidP="009469B5">
      <w:pPr>
        <w:jc w:val="both"/>
      </w:pPr>
      <w:r w:rsidRPr="00E2566A">
        <w:t>I hope as many of you as possible will attend the A</w:t>
      </w:r>
      <w:r>
        <w:t xml:space="preserve">GM </w:t>
      </w:r>
      <w:r w:rsidR="00B406FC">
        <w:t>w</w:t>
      </w:r>
      <w:r w:rsidRPr="00E2566A">
        <w:t>he</w:t>
      </w:r>
      <w:r w:rsidR="00B406FC">
        <w:t>n</w:t>
      </w:r>
      <w:r w:rsidRPr="00E2566A">
        <w:t xml:space="preserve"> the committee will be very happy to answer questions and listen to any feedback you may have</w:t>
      </w:r>
      <w:r w:rsidR="00B406FC">
        <w:t>.</w:t>
      </w:r>
    </w:p>
    <w:p w14:paraId="027EB889" w14:textId="77777777" w:rsidR="00F74732" w:rsidRPr="00F74732" w:rsidRDefault="00F74732" w:rsidP="009469B5">
      <w:pPr>
        <w:jc w:val="both"/>
        <w:rPr>
          <w:rFonts w:cs="Tahoma"/>
          <w:b/>
          <w:i/>
          <w:sz w:val="14"/>
          <w:szCs w:val="12"/>
        </w:rPr>
      </w:pPr>
    </w:p>
    <w:p w14:paraId="0B7F2BA2" w14:textId="74FF5577" w:rsidR="009469B5" w:rsidRDefault="00AA765F" w:rsidP="009469B5">
      <w:pPr>
        <w:jc w:val="both"/>
      </w:pPr>
      <w:r w:rsidRPr="005A255B">
        <w:rPr>
          <w:rFonts w:cs="Tahoma"/>
          <w:b/>
          <w:i/>
          <w:sz w:val="28"/>
        </w:rPr>
        <w:t xml:space="preserve">Paul </w:t>
      </w:r>
      <w:proofErr w:type="gramStart"/>
      <w:r w:rsidRPr="005A255B">
        <w:rPr>
          <w:rFonts w:cs="Tahoma"/>
          <w:b/>
          <w:i/>
          <w:sz w:val="28"/>
        </w:rPr>
        <w:t>Smith</w:t>
      </w:r>
      <w:r>
        <w:rPr>
          <w:rFonts w:cs="Tahoma"/>
          <w:b/>
          <w:i/>
          <w:sz w:val="28"/>
        </w:rPr>
        <w:t>,</w:t>
      </w:r>
      <w:r w:rsidRPr="005A255B">
        <w:rPr>
          <w:rFonts w:cs="Tahoma"/>
          <w:b/>
          <w:i/>
          <w:sz w:val="28"/>
        </w:rPr>
        <w:t xml:space="preserve">  Chair</w:t>
      </w:r>
      <w:proofErr w:type="gramEnd"/>
      <w:r w:rsidRPr="005A255B">
        <w:rPr>
          <w:rFonts w:cs="Tahoma"/>
          <w:b/>
          <w:i/>
          <w:sz w:val="28"/>
        </w:rPr>
        <w:t xml:space="preserve"> of </w:t>
      </w:r>
      <w:r>
        <w:rPr>
          <w:rFonts w:cs="Tahoma"/>
          <w:b/>
          <w:i/>
          <w:sz w:val="28"/>
        </w:rPr>
        <w:t>M</w:t>
      </w:r>
      <w:r w:rsidRPr="005A255B">
        <w:rPr>
          <w:rFonts w:cs="Tahoma"/>
          <w:b/>
          <w:i/>
          <w:sz w:val="28"/>
        </w:rPr>
        <w:t>anagement Committee</w:t>
      </w:r>
      <w:r w:rsidR="00F74732">
        <w:rPr>
          <w:rFonts w:cs="Tahoma"/>
          <w:b/>
          <w:i/>
          <w:sz w:val="28"/>
        </w:rPr>
        <w:t xml:space="preserve">                                      February 2025</w:t>
      </w:r>
    </w:p>
    <w:sectPr w:rsidR="009469B5" w:rsidSect="00AA765F">
      <w:pgSz w:w="11906" w:h="16838"/>
      <w:pgMar w:top="851" w:right="1133" w:bottom="85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4995"/>
    <w:rsid w:val="000542AE"/>
    <w:rsid w:val="00082EFD"/>
    <w:rsid w:val="002235C2"/>
    <w:rsid w:val="003454EB"/>
    <w:rsid w:val="00421CF2"/>
    <w:rsid w:val="004D0F44"/>
    <w:rsid w:val="00574D46"/>
    <w:rsid w:val="006D4995"/>
    <w:rsid w:val="0070590A"/>
    <w:rsid w:val="007136A5"/>
    <w:rsid w:val="0079706A"/>
    <w:rsid w:val="007E0FEF"/>
    <w:rsid w:val="00835A04"/>
    <w:rsid w:val="008369C8"/>
    <w:rsid w:val="008B5134"/>
    <w:rsid w:val="00914DEE"/>
    <w:rsid w:val="009469B5"/>
    <w:rsid w:val="00971D2E"/>
    <w:rsid w:val="00A0790B"/>
    <w:rsid w:val="00A76743"/>
    <w:rsid w:val="00AA765F"/>
    <w:rsid w:val="00B211AB"/>
    <w:rsid w:val="00B406FC"/>
    <w:rsid w:val="00BE234A"/>
    <w:rsid w:val="00C251E6"/>
    <w:rsid w:val="00C722DE"/>
    <w:rsid w:val="00D619C8"/>
    <w:rsid w:val="00E2566A"/>
    <w:rsid w:val="00F515BD"/>
    <w:rsid w:val="00F74732"/>
    <w:rsid w:val="00F97EEB"/>
    <w:rsid w:val="00FA545E"/>
    <w:rsid w:val="00FB4FA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57A1C2"/>
  <w15:chartTrackingRefBased/>
  <w15:docId w15:val="{25C62122-25F1-407F-BE0B-FCD7620160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D499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D499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D499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D499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D499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D499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D499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D499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D499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499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D499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D499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D499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D499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D499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D499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D499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D4995"/>
    <w:rPr>
      <w:rFonts w:eastAsiaTheme="majorEastAsia" w:cstheme="majorBidi"/>
      <w:color w:val="272727" w:themeColor="text1" w:themeTint="D8"/>
    </w:rPr>
  </w:style>
  <w:style w:type="paragraph" w:styleId="Title">
    <w:name w:val="Title"/>
    <w:basedOn w:val="Normal"/>
    <w:next w:val="Normal"/>
    <w:link w:val="TitleChar"/>
    <w:uiPriority w:val="10"/>
    <w:qFormat/>
    <w:rsid w:val="006D499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D499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D499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D499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D4995"/>
    <w:pPr>
      <w:spacing w:before="160"/>
      <w:jc w:val="center"/>
    </w:pPr>
    <w:rPr>
      <w:i/>
      <w:iCs/>
      <w:color w:val="404040" w:themeColor="text1" w:themeTint="BF"/>
    </w:rPr>
  </w:style>
  <w:style w:type="character" w:customStyle="1" w:styleId="QuoteChar">
    <w:name w:val="Quote Char"/>
    <w:basedOn w:val="DefaultParagraphFont"/>
    <w:link w:val="Quote"/>
    <w:uiPriority w:val="29"/>
    <w:rsid w:val="006D4995"/>
    <w:rPr>
      <w:i/>
      <w:iCs/>
      <w:color w:val="404040" w:themeColor="text1" w:themeTint="BF"/>
    </w:rPr>
  </w:style>
  <w:style w:type="paragraph" w:styleId="ListParagraph">
    <w:name w:val="List Paragraph"/>
    <w:basedOn w:val="Normal"/>
    <w:uiPriority w:val="34"/>
    <w:qFormat/>
    <w:rsid w:val="006D4995"/>
    <w:pPr>
      <w:ind w:left="720"/>
      <w:contextualSpacing/>
    </w:pPr>
  </w:style>
  <w:style w:type="character" w:styleId="IntenseEmphasis">
    <w:name w:val="Intense Emphasis"/>
    <w:basedOn w:val="DefaultParagraphFont"/>
    <w:uiPriority w:val="21"/>
    <w:qFormat/>
    <w:rsid w:val="006D4995"/>
    <w:rPr>
      <w:i/>
      <w:iCs/>
      <w:color w:val="0F4761" w:themeColor="accent1" w:themeShade="BF"/>
    </w:rPr>
  </w:style>
  <w:style w:type="paragraph" w:styleId="IntenseQuote">
    <w:name w:val="Intense Quote"/>
    <w:basedOn w:val="Normal"/>
    <w:next w:val="Normal"/>
    <w:link w:val="IntenseQuoteChar"/>
    <w:uiPriority w:val="30"/>
    <w:qFormat/>
    <w:rsid w:val="006D499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D4995"/>
    <w:rPr>
      <w:i/>
      <w:iCs/>
      <w:color w:val="0F4761" w:themeColor="accent1" w:themeShade="BF"/>
    </w:rPr>
  </w:style>
  <w:style w:type="character" w:styleId="IntenseReference">
    <w:name w:val="Intense Reference"/>
    <w:basedOn w:val="DefaultParagraphFont"/>
    <w:uiPriority w:val="32"/>
    <w:qFormat/>
    <w:rsid w:val="006D4995"/>
    <w:rPr>
      <w:b/>
      <w:bCs/>
      <w:smallCaps/>
      <w:color w:val="0F4761" w:themeColor="accent1" w:themeShade="BF"/>
      <w:spacing w:val="5"/>
    </w:rPr>
  </w:style>
  <w:style w:type="paragraph" w:customStyle="1" w:styleId="Default">
    <w:name w:val="Default"/>
    <w:rsid w:val="00BE234A"/>
    <w:pPr>
      <w:autoSpaceDE w:val="0"/>
      <w:autoSpaceDN w:val="0"/>
      <w:adjustRightInd w:val="0"/>
      <w:spacing w:after="0" w:line="240" w:lineRule="auto"/>
    </w:pPr>
    <w:rPr>
      <w:rFonts w:ascii="Arial" w:hAnsi="Arial" w:cs="Arial"/>
      <w:color w:val="000000"/>
      <w:kern w:val="0"/>
    </w:rPr>
  </w:style>
  <w:style w:type="paragraph" w:customStyle="1" w:styleId="ecxmsonormal">
    <w:name w:val="ecxmsonormal"/>
    <w:basedOn w:val="Normal"/>
    <w:rsid w:val="00AA765F"/>
    <w:pPr>
      <w:spacing w:after="324" w:line="240" w:lineRule="auto"/>
    </w:pPr>
    <w:rPr>
      <w:rFonts w:ascii="Times New Roman" w:eastAsia="Times New Roman" w:hAnsi="Times New Roman" w:cs="Times New Roman"/>
      <w:kern w:val="0"/>
      <w:lang w:eastAsia="en-GB"/>
      <w14:ligatures w14:val="none"/>
    </w:rPr>
  </w:style>
  <w:style w:type="paragraph" w:styleId="NormalWeb">
    <w:name w:val="Normal (Web)"/>
    <w:basedOn w:val="Normal"/>
    <w:uiPriority w:val="99"/>
    <w:unhideWhenUsed/>
    <w:rsid w:val="00AA765F"/>
    <w:pPr>
      <w:spacing w:before="100" w:beforeAutospacing="1" w:after="100" w:afterAutospacing="1" w:line="240" w:lineRule="auto"/>
    </w:pPr>
    <w:rPr>
      <w:rFonts w:ascii="Times New Roman" w:eastAsia="Times New Roman" w:hAnsi="Times New Roman" w:cs="Times New Roman"/>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4561</TotalTime>
  <Pages>1</Pages>
  <Words>487</Words>
  <Characters>2781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smith</dc:creator>
  <cp:keywords/>
  <dc:description/>
  <cp:lastModifiedBy>John Tresidder</cp:lastModifiedBy>
  <cp:revision>7</cp:revision>
  <cp:lastPrinted>2025-03-05T15:03:00Z</cp:lastPrinted>
  <dcterms:created xsi:type="dcterms:W3CDTF">2025-02-20T11:52:00Z</dcterms:created>
  <dcterms:modified xsi:type="dcterms:W3CDTF">2025-03-06T09:45:00Z</dcterms:modified>
</cp:coreProperties>
</file>